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AF0E" w14:textId="77777777" w:rsidR="000C6CD9" w:rsidRPr="00A4723B" w:rsidRDefault="4756661A" w:rsidP="4756661A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EastAsia" w:hAnsiTheme="minorHAnsi"/>
          <w:sz w:val="32"/>
          <w:szCs w:val="32"/>
        </w:rPr>
      </w:pPr>
      <w:r w:rsidRPr="4756661A">
        <w:rPr>
          <w:rFonts w:eastAsia="Times New Roman" w:cs="Times New Roman"/>
          <w:sz w:val="32"/>
          <w:szCs w:val="32"/>
        </w:rPr>
        <w:t xml:space="preserve">Simple Sentence = 1 Independent Clause  </w:t>
      </w:r>
    </w:p>
    <w:p w14:paraId="6C8801C1" w14:textId="77777777" w:rsidR="000C6CD9" w:rsidRPr="006A0002" w:rsidRDefault="000C6CD9" w:rsidP="4756661A">
      <w:pPr>
        <w:ind w:left="720" w:firstLine="720"/>
        <w:contextualSpacing w:val="0"/>
        <w:rPr>
          <w:rFonts w:eastAsia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715C3EB" wp14:editId="3C2CDBD0">
            <wp:extent cx="629353" cy="989462"/>
            <wp:effectExtent l="0" t="0" r="0" b="1270"/>
            <wp:docPr id="65030830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53" cy="98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56661A" w:rsidRPr="4756661A">
        <w:rPr>
          <w:rFonts w:eastAsia="Times New Roman" w:cs="Times New Roman"/>
          <w:sz w:val="32"/>
          <w:szCs w:val="32"/>
        </w:rPr>
        <w:t xml:space="preserve">  Carrie was single and fabulous.</w:t>
      </w:r>
    </w:p>
    <w:p w14:paraId="0AF0C026" w14:textId="77777777" w:rsidR="006A0002" w:rsidRPr="006A0002" w:rsidRDefault="006A0002" w:rsidP="006A0002">
      <w:pPr>
        <w:pStyle w:val="NoSpacing"/>
        <w:rPr>
          <w:sz w:val="32"/>
          <w:szCs w:val="32"/>
        </w:rPr>
      </w:pPr>
    </w:p>
    <w:p w14:paraId="5934689A" w14:textId="77777777" w:rsidR="006A0002" w:rsidRPr="006A0002" w:rsidRDefault="006A0002" w:rsidP="006A0002">
      <w:pPr>
        <w:pStyle w:val="NoSpacing"/>
        <w:rPr>
          <w:sz w:val="32"/>
          <w:szCs w:val="32"/>
        </w:rPr>
      </w:pPr>
      <w:bookmarkStart w:id="0" w:name="_GoBack"/>
    </w:p>
    <w:bookmarkEnd w:id="0"/>
    <w:p w14:paraId="619A0437" w14:textId="77777777" w:rsidR="000C6CD9" w:rsidRPr="006A0002" w:rsidRDefault="000C6CD9" w:rsidP="000C6CD9">
      <w:pPr>
        <w:contextualSpacing w:val="0"/>
        <w:rPr>
          <w:rFonts w:eastAsia="Times New Roman" w:cs="Times New Roman"/>
          <w:sz w:val="32"/>
          <w:szCs w:val="32"/>
        </w:rPr>
      </w:pPr>
    </w:p>
    <w:p w14:paraId="04EAB84E" w14:textId="77777777" w:rsidR="000C6CD9" w:rsidRPr="006A0002" w:rsidRDefault="4756661A" w:rsidP="4756661A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EastAsia" w:hAnsiTheme="minorHAnsi"/>
          <w:sz w:val="32"/>
          <w:szCs w:val="32"/>
        </w:rPr>
      </w:pPr>
      <w:r w:rsidRPr="4756661A">
        <w:rPr>
          <w:rFonts w:eastAsia="Times New Roman" w:cs="Times New Roman"/>
          <w:sz w:val="32"/>
          <w:szCs w:val="32"/>
        </w:rPr>
        <w:t>Compound Sentence = 1 Independent Clause + 1 Independent Clause</w:t>
      </w:r>
    </w:p>
    <w:p w14:paraId="17F97A7F" w14:textId="77777777" w:rsidR="000C6CD9" w:rsidRPr="006A0002" w:rsidRDefault="000C6CD9" w:rsidP="4756661A">
      <w:pPr>
        <w:ind w:left="720"/>
        <w:contextualSpacing w:val="0"/>
        <w:rPr>
          <w:rFonts w:eastAsia="Times New Roman" w:cs="Times New Roman"/>
          <w:sz w:val="32"/>
          <w:szCs w:val="32"/>
        </w:rPr>
      </w:pPr>
      <w:r w:rsidRPr="006A0002">
        <w:rPr>
          <w:rFonts w:eastAsia="Times New Roman" w:cs="Times New Roman"/>
          <w:sz w:val="32"/>
          <w:szCs w:val="32"/>
        </w:rPr>
        <w:tab/>
      </w:r>
      <w:r w:rsidRPr="006A0002">
        <w:rPr>
          <w:rFonts w:eastAsia="Times New Roman" w:cs="Times New Roman"/>
          <w:noProof/>
          <w:sz w:val="32"/>
          <w:szCs w:val="32"/>
        </w:rPr>
        <w:drawing>
          <wp:inline distT="0" distB="0" distL="0" distR="0" wp14:anchorId="6CC7C9A8" wp14:editId="479024D2">
            <wp:extent cx="629353" cy="989462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9" cy="100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0002">
        <w:rPr>
          <w:rFonts w:eastAsia="Times New Roman" w:cs="Times New Roman"/>
          <w:noProof/>
          <w:sz w:val="32"/>
          <w:szCs w:val="32"/>
        </w:rPr>
        <w:drawing>
          <wp:inline distT="0" distB="0" distL="0" distR="0" wp14:anchorId="7FE1709D" wp14:editId="06AA3F8F">
            <wp:extent cx="825690" cy="960188"/>
            <wp:effectExtent l="0" t="0" r="0" b="0"/>
            <wp:docPr id="7" name="Picture 7" descr="Image result for firefigh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irefight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61994" cy="10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002" w:rsidRPr="4756661A">
        <w:rPr>
          <w:rFonts w:eastAsia="Times New Roman" w:cs="Times New Roman"/>
          <w:sz w:val="32"/>
          <w:szCs w:val="32"/>
        </w:rPr>
        <w:t xml:space="preserve">  Carrie met Dwight, and they fell in love.</w:t>
      </w:r>
    </w:p>
    <w:p w14:paraId="27C798F2" w14:textId="77777777" w:rsidR="000C6CD9" w:rsidRPr="006A0002" w:rsidRDefault="000C6CD9" w:rsidP="000C6CD9">
      <w:pPr>
        <w:contextualSpacing w:val="0"/>
        <w:rPr>
          <w:rFonts w:eastAsia="Times New Roman" w:cs="Times New Roman"/>
          <w:sz w:val="32"/>
          <w:szCs w:val="32"/>
        </w:rPr>
      </w:pPr>
    </w:p>
    <w:p w14:paraId="57322435" w14:textId="77777777" w:rsidR="006A0002" w:rsidRPr="006A0002" w:rsidRDefault="006A0002" w:rsidP="006A0002">
      <w:pPr>
        <w:pStyle w:val="NoSpacing"/>
        <w:rPr>
          <w:sz w:val="32"/>
          <w:szCs w:val="32"/>
        </w:rPr>
      </w:pPr>
    </w:p>
    <w:p w14:paraId="044BD5D9" w14:textId="77777777" w:rsidR="006A0002" w:rsidRPr="006A0002" w:rsidRDefault="006A0002" w:rsidP="006A0002">
      <w:pPr>
        <w:pStyle w:val="NoSpacing"/>
        <w:rPr>
          <w:sz w:val="32"/>
          <w:szCs w:val="32"/>
        </w:rPr>
      </w:pPr>
    </w:p>
    <w:p w14:paraId="440D362B" w14:textId="77777777" w:rsidR="000C6CD9" w:rsidRPr="006A0002" w:rsidRDefault="4756661A" w:rsidP="4756661A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EastAsia" w:hAnsiTheme="minorHAnsi"/>
          <w:sz w:val="32"/>
          <w:szCs w:val="32"/>
        </w:rPr>
      </w:pPr>
      <w:r w:rsidRPr="4756661A">
        <w:rPr>
          <w:rFonts w:eastAsia="Times New Roman" w:cs="Times New Roman"/>
          <w:sz w:val="32"/>
          <w:szCs w:val="32"/>
        </w:rPr>
        <w:t>Complex Sentence = 1 Independent Clause + 1 Dependent Clause</w:t>
      </w:r>
    </w:p>
    <w:p w14:paraId="71C76110" w14:textId="77777777" w:rsidR="000C6CD9" w:rsidRPr="006A0002" w:rsidRDefault="000C6CD9" w:rsidP="4756661A">
      <w:pPr>
        <w:ind w:left="720" w:firstLine="720"/>
        <w:contextualSpacing w:val="0"/>
        <w:rPr>
          <w:rFonts w:eastAsia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C5502A0" wp14:editId="273B595D">
            <wp:extent cx="628015" cy="987425"/>
            <wp:effectExtent l="0" t="0" r="635" b="3175"/>
            <wp:docPr id="9575674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929215" wp14:editId="273B595D">
            <wp:extent cx="402609" cy="519105"/>
            <wp:effectExtent l="0" t="0" r="0" b="0"/>
            <wp:docPr id="12995089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9" cy="5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56661A" w:rsidRPr="4756661A">
        <w:rPr>
          <w:rFonts w:eastAsia="Times New Roman" w:cs="Times New Roman"/>
          <w:sz w:val="32"/>
          <w:szCs w:val="32"/>
        </w:rPr>
        <w:t xml:space="preserve">  After they got married, their baby was born.</w:t>
      </w:r>
    </w:p>
    <w:p w14:paraId="3DE43FF8" w14:textId="77777777" w:rsidR="000C6CD9" w:rsidRPr="006A0002" w:rsidRDefault="000C6CD9" w:rsidP="000C6CD9">
      <w:pPr>
        <w:contextualSpacing w:val="0"/>
        <w:rPr>
          <w:rFonts w:eastAsia="Times New Roman" w:cs="Times New Roman"/>
          <w:sz w:val="32"/>
          <w:szCs w:val="32"/>
        </w:rPr>
      </w:pPr>
    </w:p>
    <w:p w14:paraId="6DBFD710" w14:textId="77777777" w:rsidR="006A0002" w:rsidRPr="006A0002" w:rsidRDefault="006A0002" w:rsidP="006A0002">
      <w:pPr>
        <w:contextualSpacing w:val="0"/>
        <w:rPr>
          <w:rFonts w:eastAsia="Times New Roman" w:cs="Times New Roman"/>
          <w:sz w:val="32"/>
          <w:szCs w:val="32"/>
        </w:rPr>
      </w:pPr>
    </w:p>
    <w:p w14:paraId="084993E0" w14:textId="77777777" w:rsidR="006A0002" w:rsidRPr="006A0002" w:rsidRDefault="006A0002" w:rsidP="006A0002">
      <w:pPr>
        <w:contextualSpacing w:val="0"/>
        <w:rPr>
          <w:rFonts w:eastAsia="Times New Roman" w:cs="Times New Roman"/>
          <w:sz w:val="32"/>
          <w:szCs w:val="32"/>
        </w:rPr>
      </w:pPr>
    </w:p>
    <w:p w14:paraId="7538E5B8" w14:textId="77777777" w:rsidR="000C6CD9" w:rsidRPr="006A0002" w:rsidRDefault="4756661A" w:rsidP="4756661A">
      <w:pPr>
        <w:pStyle w:val="ListParagraph"/>
        <w:numPr>
          <w:ilvl w:val="0"/>
          <w:numId w:val="1"/>
        </w:numPr>
        <w:contextualSpacing w:val="0"/>
        <w:rPr>
          <w:rFonts w:asciiTheme="minorHAnsi" w:eastAsiaTheme="minorEastAsia" w:hAnsiTheme="minorHAnsi"/>
          <w:sz w:val="32"/>
          <w:szCs w:val="32"/>
        </w:rPr>
      </w:pPr>
      <w:r w:rsidRPr="4756661A">
        <w:rPr>
          <w:rFonts w:eastAsia="Times New Roman" w:cs="Times New Roman"/>
          <w:sz w:val="32"/>
          <w:szCs w:val="32"/>
        </w:rPr>
        <w:t>Compound-Complex Sentence = 2 Independent Clauses + 1 Dependent Clause</w:t>
      </w:r>
    </w:p>
    <w:p w14:paraId="4D34A191" w14:textId="77777777" w:rsidR="00FE26AE" w:rsidRPr="00053D18" w:rsidRDefault="000C6CD9" w:rsidP="4756661A">
      <w:pPr>
        <w:ind w:left="720" w:firstLine="720"/>
        <w:contextualSpacing w:val="0"/>
        <w:rPr>
          <w:b/>
        </w:rPr>
      </w:pPr>
      <w:r w:rsidRPr="006A0002">
        <w:rPr>
          <w:rFonts w:eastAsia="Times New Roman" w:cs="Times New Roman"/>
          <w:noProof/>
          <w:sz w:val="32"/>
          <w:szCs w:val="32"/>
        </w:rPr>
        <w:drawing>
          <wp:inline distT="0" distB="0" distL="0" distR="0" wp14:anchorId="039375B4" wp14:editId="4B173E0D">
            <wp:extent cx="628015" cy="987425"/>
            <wp:effectExtent l="0" t="0" r="63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0002">
        <w:rPr>
          <w:rFonts w:eastAsia="Times New Roman" w:cs="Times New Roman"/>
          <w:noProof/>
          <w:sz w:val="32"/>
          <w:szCs w:val="32"/>
        </w:rPr>
        <w:drawing>
          <wp:inline distT="0" distB="0" distL="0" distR="0" wp14:anchorId="55B45363" wp14:editId="01EFCE91">
            <wp:extent cx="822960" cy="9632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22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0002">
        <w:rPr>
          <w:rFonts w:eastAsia="Times New Roman" w:cs="Times New Roman"/>
          <w:noProof/>
          <w:sz w:val="32"/>
          <w:szCs w:val="32"/>
        </w:rPr>
        <w:drawing>
          <wp:inline distT="0" distB="0" distL="0" distR="0" wp14:anchorId="67D43CBB" wp14:editId="542ACAA5">
            <wp:extent cx="402590" cy="518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002" w:rsidRPr="4756661A">
        <w:rPr>
          <w:rFonts w:eastAsia="Times New Roman" w:cs="Times New Roman"/>
          <w:sz w:val="32"/>
          <w:szCs w:val="32"/>
        </w:rPr>
        <w:t xml:space="preserve">  Although </w:t>
      </w:r>
      <w:r w:rsidR="00A4723B" w:rsidRPr="4756661A">
        <w:rPr>
          <w:rFonts w:eastAsia="Times New Roman" w:cs="Times New Roman"/>
          <w:sz w:val="32"/>
          <w:szCs w:val="32"/>
        </w:rPr>
        <w:t>Dwight’</w:t>
      </w:r>
      <w:r w:rsidR="006A0002" w:rsidRPr="4756661A">
        <w:rPr>
          <w:rFonts w:eastAsia="Times New Roman" w:cs="Times New Roman"/>
          <w:sz w:val="32"/>
          <w:szCs w:val="32"/>
        </w:rPr>
        <w:t>s mother was happy to keep the baby, they a</w:t>
      </w:r>
      <w:r w:rsidR="00A36CEB" w:rsidRPr="4756661A">
        <w:rPr>
          <w:rFonts w:eastAsia="Times New Roman" w:cs="Times New Roman"/>
          <w:sz w:val="32"/>
          <w:szCs w:val="32"/>
        </w:rPr>
        <w:t>sk</w:t>
      </w:r>
      <w:r w:rsidR="006A0002" w:rsidRPr="4756661A">
        <w:rPr>
          <w:rFonts w:eastAsia="Times New Roman" w:cs="Times New Roman"/>
          <w:sz w:val="32"/>
          <w:szCs w:val="32"/>
        </w:rPr>
        <w:t>ed their neighbor to babysit, so she could earn money for her prom dress.</w:t>
      </w:r>
    </w:p>
    <w:sectPr w:rsidR="00FE26AE" w:rsidRPr="00053D1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8235" w14:textId="77777777" w:rsidR="006A3B10" w:rsidRDefault="006A3B10" w:rsidP="00083CD8">
      <w:r>
        <w:separator/>
      </w:r>
    </w:p>
  </w:endnote>
  <w:endnote w:type="continuationSeparator" w:id="0">
    <w:p w14:paraId="3AA89269" w14:textId="77777777" w:rsidR="006A3B10" w:rsidRDefault="006A3B10" w:rsidP="0008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CF30" w14:textId="77777777" w:rsidR="00083CD8" w:rsidRDefault="731EAC3F" w:rsidP="731EAC3F">
    <w:pPr>
      <w:pStyle w:val="Footer"/>
      <w:jc w:val="center"/>
    </w:pPr>
    <w:r w:rsidRPr="731EAC3F">
      <w:rPr>
        <w:sz w:val="20"/>
        <w:szCs w:val="20"/>
      </w:rPr>
      <w:t xml:space="preserve">Adapted from </w:t>
    </w:r>
    <w:hyperlink r:id="rId1">
      <w:r w:rsidRPr="731EAC3F">
        <w:rPr>
          <w:rStyle w:val="Hyperlink"/>
          <w:sz w:val="20"/>
          <w:szCs w:val="20"/>
        </w:rPr>
        <w:t>http://jessicaashleywise.blogspot.com/2012_12_01_archive.html</w:t>
      </w:r>
    </w:hyperlink>
    <w:r w:rsidRPr="731EAC3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897F" w14:textId="77777777" w:rsidR="006A3B10" w:rsidRDefault="006A3B10" w:rsidP="00083CD8">
      <w:r>
        <w:separator/>
      </w:r>
    </w:p>
  </w:footnote>
  <w:footnote w:type="continuationSeparator" w:id="0">
    <w:p w14:paraId="59A99B8D" w14:textId="77777777" w:rsidR="006A3B10" w:rsidRDefault="006A3B10" w:rsidP="0008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3339" w14:textId="014DECE0" w:rsidR="00083CD8" w:rsidRPr="006A0002" w:rsidRDefault="731EAC3F" w:rsidP="00083CD8">
    <w:pPr>
      <w:pStyle w:val="Header"/>
      <w:jc w:val="center"/>
      <w:rPr>
        <w:b/>
        <w:sz w:val="40"/>
        <w:szCs w:val="40"/>
      </w:rPr>
    </w:pPr>
    <w:r w:rsidRPr="731EAC3F">
      <w:rPr>
        <w:b/>
        <w:bCs/>
        <w:sz w:val="40"/>
        <w:szCs w:val="40"/>
      </w:rPr>
      <w:t>Sentence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9B1"/>
    <w:multiLevelType w:val="hybridMultilevel"/>
    <w:tmpl w:val="B010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D7A4B"/>
    <w:multiLevelType w:val="hybridMultilevel"/>
    <w:tmpl w:val="DA0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B02BD"/>
    <w:multiLevelType w:val="hybridMultilevel"/>
    <w:tmpl w:val="0CEC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63E0"/>
    <w:multiLevelType w:val="hybridMultilevel"/>
    <w:tmpl w:val="86A4E574"/>
    <w:lvl w:ilvl="0" w:tplc="5A5CD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21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61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8A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66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46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02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AF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25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D8"/>
    <w:rsid w:val="00053D18"/>
    <w:rsid w:val="00083CD8"/>
    <w:rsid w:val="000C6CD9"/>
    <w:rsid w:val="002A657F"/>
    <w:rsid w:val="004C48DA"/>
    <w:rsid w:val="005B7CDE"/>
    <w:rsid w:val="0068430E"/>
    <w:rsid w:val="006A0002"/>
    <w:rsid w:val="006A3B10"/>
    <w:rsid w:val="007B38CA"/>
    <w:rsid w:val="00A36CEB"/>
    <w:rsid w:val="00A425B0"/>
    <w:rsid w:val="00A4723B"/>
    <w:rsid w:val="00B43B7B"/>
    <w:rsid w:val="00B91041"/>
    <w:rsid w:val="00BB259E"/>
    <w:rsid w:val="00D97AFB"/>
    <w:rsid w:val="00FE26AE"/>
    <w:rsid w:val="18CCBF83"/>
    <w:rsid w:val="4756661A"/>
    <w:rsid w:val="731EA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2C9B"/>
  <w15:chartTrackingRefBased/>
  <w15:docId w15:val="{256A147D-7FC0-42B1-8066-22BC9FC3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43B7B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B7B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83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C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3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D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3CD8"/>
    <w:pPr>
      <w:ind w:left="720"/>
    </w:pPr>
  </w:style>
  <w:style w:type="character" w:styleId="Hyperlink">
    <w:name w:val="Hyperlink"/>
    <w:basedOn w:val="DefaultParagraphFont"/>
    <w:uiPriority w:val="99"/>
    <w:unhideWhenUsed/>
    <w:rsid w:val="00083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93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essicaashleywise.blogspot.com/2012_12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Kelly</dc:creator>
  <cp:keywords/>
  <dc:description/>
  <cp:lastModifiedBy>Windows User</cp:lastModifiedBy>
  <cp:revision>2</cp:revision>
  <dcterms:created xsi:type="dcterms:W3CDTF">2019-01-09T19:53:00Z</dcterms:created>
  <dcterms:modified xsi:type="dcterms:W3CDTF">2019-01-09T19:53:00Z</dcterms:modified>
</cp:coreProperties>
</file>